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57724D6F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W w:w="10022" w:type="dxa"/>
        <w:tblInd w:w="-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22"/>
      </w:tblGrid>
      <w:tr w:rsidR="002F0C40" w:rsidRPr="002F0C40" w14:paraId="19193431" w14:textId="77777777" w:rsidTr="00CF4710">
        <w:trPr>
          <w:trHeight w:val="2324"/>
        </w:trPr>
        <w:tc>
          <w:tcPr>
            <w:tcW w:w="10022" w:type="dxa"/>
            <w:shd w:val="clear" w:color="auto" w:fill="auto"/>
          </w:tcPr>
          <w:p w14:paraId="109D6176" w14:textId="77777777" w:rsidR="002F0C40" w:rsidRPr="00B93BD1" w:rsidRDefault="006B31E4" w:rsidP="002F0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B31E4">
              <w:rPr>
                <w:rFonts w:ascii="Times New Roman" w:eastAsia="Calibri" w:hAnsi="Times New Roman" w:cs="Times New Roman"/>
                <w:sz w:val="28"/>
              </w:rPr>
              <w:t>О внесении изменений в Административный регламент предоставления администрацией города Благовещенска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сервитута», утвержденный постановлением администрации города Благовещенска от 31.05.2023 № 2775</w:t>
            </w:r>
          </w:p>
          <w:p w14:paraId="00B0B3CD" w14:textId="77777777" w:rsidR="006B31E4" w:rsidRPr="00B93BD1" w:rsidRDefault="006B31E4" w:rsidP="002F0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78420DD2" w14:textId="2CD8B4D0" w:rsidR="006B31E4" w:rsidRPr="00B93BD1" w:rsidRDefault="006B31E4" w:rsidP="002F0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F3FBDD" w14:textId="0C404208" w:rsidR="002F0C40" w:rsidRPr="002F0C40" w:rsidRDefault="00D72C8F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A2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 соответствии  с  Федеральным  законом  от  27.07.2010  № 210-ФЗ  «Об организации  предоставления  государственных  и муниципальных услуг»,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в соответствие действующему законодательству,</w:t>
      </w:r>
    </w:p>
    <w:p w14:paraId="091232BE" w14:textId="77777777" w:rsidR="002F0C40" w:rsidRPr="002F0C40" w:rsidRDefault="002F0C40" w:rsidP="0097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0C4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F0C4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14:paraId="128A0C25" w14:textId="7F9AC7E0" w:rsidR="003A22FB" w:rsidRPr="006B31E4" w:rsidRDefault="002F0C40" w:rsidP="006B3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C40">
        <w:rPr>
          <w:rFonts w:ascii="Times New Roman" w:eastAsia="Calibri" w:hAnsi="Times New Roman" w:cs="Times New Roman"/>
          <w:sz w:val="28"/>
          <w:szCs w:val="28"/>
        </w:rPr>
        <w:t>1. В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F0C40">
        <w:rPr>
          <w:rFonts w:ascii="Times New Roman" w:eastAsia="Calibri" w:hAnsi="Times New Roman" w:cs="Times New Roman"/>
          <w:sz w:val="28"/>
          <w:szCs w:val="28"/>
        </w:rPr>
        <w:t xml:space="preserve">ести </w:t>
      </w:r>
      <w:r w:rsidR="006B31E4">
        <w:rPr>
          <w:rFonts w:ascii="Times New Roman" w:hAnsi="Times New Roman" w:cs="Times New Roman"/>
          <w:bCs/>
          <w:sz w:val="28"/>
          <w:szCs w:val="28"/>
        </w:rPr>
        <w:t>в Административный регламент предоставления администрацией города Благовещенска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сервитута»,</w:t>
      </w:r>
      <w:r w:rsidR="006B31E4">
        <w:t xml:space="preserve"> </w:t>
      </w:r>
      <w:r w:rsidR="006B31E4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города Благовещенска от 31.05.2023 № 2775 </w:t>
      </w:r>
      <w:r w:rsidR="003A22FB">
        <w:rPr>
          <w:rFonts w:ascii="Times New Roman" w:eastAsia="Calibri" w:hAnsi="Times New Roman" w:cs="Times New Roman"/>
          <w:sz w:val="28"/>
        </w:rPr>
        <w:t xml:space="preserve">(в редакции постановления администрации города Благовещенска от </w:t>
      </w:r>
      <w:r w:rsidR="00B93BD1">
        <w:rPr>
          <w:rFonts w:ascii="Times New Roman" w:eastAsia="Calibri" w:hAnsi="Times New Roman" w:cs="Times New Roman"/>
          <w:sz w:val="28"/>
        </w:rPr>
        <w:t>15.01.2025 № 112</w:t>
      </w:r>
      <w:bookmarkStart w:id="2" w:name="_GoBack"/>
      <w:bookmarkEnd w:id="2"/>
      <w:r w:rsidR="003A22FB">
        <w:rPr>
          <w:rFonts w:ascii="Times New Roman" w:eastAsia="Calibri" w:hAnsi="Times New Roman" w:cs="Times New Roman"/>
          <w:sz w:val="28"/>
        </w:rPr>
        <w:t>)</w:t>
      </w:r>
      <w:r w:rsidR="009E6082">
        <w:rPr>
          <w:rFonts w:ascii="Times New Roman" w:eastAsia="Calibri" w:hAnsi="Times New Roman" w:cs="Times New Roman"/>
          <w:sz w:val="28"/>
        </w:rPr>
        <w:t>,</w:t>
      </w:r>
      <w:r w:rsidR="003A22FB">
        <w:rPr>
          <w:rFonts w:ascii="Times New Roman" w:eastAsia="Calibri" w:hAnsi="Times New Roman" w:cs="Times New Roman"/>
          <w:sz w:val="28"/>
        </w:rPr>
        <w:t xml:space="preserve"> следующие изменения.</w:t>
      </w:r>
    </w:p>
    <w:p w14:paraId="4841CCE9" w14:textId="4F13009F" w:rsidR="003A22FB" w:rsidRDefault="003A22FB" w:rsidP="003A2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3A22FB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A22FB">
        <w:rPr>
          <w:rFonts w:ascii="Times New Roman" w:eastAsia="Calibri" w:hAnsi="Times New Roman" w:cs="Times New Roman"/>
          <w:sz w:val="28"/>
          <w:szCs w:val="28"/>
        </w:rPr>
        <w:t xml:space="preserve"> II.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F0D05">
        <w:rPr>
          <w:rFonts w:ascii="Times New Roman" w:eastAsia="Calibri" w:hAnsi="Times New Roman" w:cs="Times New Roman"/>
          <w:sz w:val="28"/>
          <w:szCs w:val="28"/>
        </w:rPr>
        <w:t>С</w:t>
      </w:r>
      <w:r w:rsidR="009F0D05" w:rsidRPr="003A22FB">
        <w:rPr>
          <w:rFonts w:ascii="Times New Roman" w:eastAsia="Calibri" w:hAnsi="Times New Roman" w:cs="Times New Roman"/>
          <w:sz w:val="28"/>
          <w:szCs w:val="28"/>
        </w:rPr>
        <w:t>тандарт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4DEA9A85" w14:textId="40CAC368" w:rsidR="003A22FB" w:rsidRDefault="003A22FB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подраздел 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Правов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ые основания для предоставления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7DED5903" w14:textId="39E6A167" w:rsidR="00296D62" w:rsidRDefault="003A22FB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1.1.2.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в наименовании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подраздела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2.6.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в соответств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ии с законодательными или иными 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нормативными правовыми актами для предоставления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F29D8">
        <w:rPr>
          <w:rFonts w:ascii="Times New Roman" w:eastAsia="Calibri" w:hAnsi="Times New Roman" w:cs="Times New Roman"/>
          <w:sz w:val="28"/>
          <w:szCs w:val="28"/>
        </w:rPr>
        <w:t>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законодательными или иными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нормативными правовыми актами</w:t>
      </w:r>
      <w:r w:rsidR="00296D62">
        <w:rPr>
          <w:rFonts w:ascii="Times New Roman" w:eastAsia="Calibri" w:hAnsi="Times New Roman" w:cs="Times New Roman"/>
          <w:sz w:val="28"/>
          <w:szCs w:val="28"/>
        </w:rPr>
        <w:t>»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296D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0E09D4" w14:textId="17CB7C2F" w:rsidR="00296D62" w:rsidRDefault="00BF29D8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1.1.3. </w:t>
      </w:r>
      <w:r w:rsidR="00296D62">
        <w:rPr>
          <w:rFonts w:ascii="Times New Roman" w:eastAsia="Calibri" w:hAnsi="Times New Roman" w:cs="Times New Roman"/>
          <w:sz w:val="28"/>
          <w:szCs w:val="28"/>
        </w:rPr>
        <w:t>подраздел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2.7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F29D8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находятся в распоряжении государственных органов,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органов 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самоуправления и иных органов, </w:t>
      </w:r>
      <w:r w:rsidRPr="00BF29D8">
        <w:rPr>
          <w:rFonts w:ascii="Times New Roman" w:eastAsia="Calibri" w:hAnsi="Times New Roman" w:cs="Times New Roman"/>
          <w:sz w:val="28"/>
          <w:szCs w:val="28"/>
        </w:rPr>
        <w:t>участвующих в предоставлении государственных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или муниципальных услуг, и которые заявитель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вправе представить по собственной инициативе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96D62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14:paraId="7467D7F6" w14:textId="3E9A6E91" w:rsidR="00BF29D8" w:rsidRDefault="00296D62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1.1.4. </w:t>
      </w:r>
      <w:r w:rsidR="00BF29D8">
        <w:rPr>
          <w:rFonts w:ascii="Times New Roman" w:eastAsia="Calibri" w:hAnsi="Times New Roman" w:cs="Times New Roman"/>
          <w:sz w:val="28"/>
          <w:szCs w:val="28"/>
        </w:rPr>
        <w:t>подраздел 2.10</w:t>
      </w:r>
      <w:r w:rsidR="00BF29D8" w:rsidRPr="00BF29D8">
        <w:t xml:space="preserve"> </w:t>
      </w:r>
      <w:r w:rsidR="00BF29D8">
        <w:t>«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Перечень ус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луг, необходимых и обязательных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для предо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ставления муниципальной услуги,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в том числе све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дения о документе (документах),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выдавае</w:t>
      </w:r>
      <w:r w:rsidR="00BF29D8">
        <w:rPr>
          <w:rFonts w:ascii="Times New Roman" w:eastAsia="Calibri" w:hAnsi="Times New Roman" w:cs="Times New Roman"/>
          <w:sz w:val="28"/>
          <w:szCs w:val="28"/>
        </w:rPr>
        <w:t xml:space="preserve">мом (выдаваемых) организациями, участвующими в предоставлении </w:t>
      </w:r>
      <w:r w:rsidR="00BF29D8" w:rsidRPr="00BF29D8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BF29D8"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459098FA" w14:textId="4D2E7619" w:rsidR="00BF29D8" w:rsidRDefault="00BF29D8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1.1.5. в подразделе </w:t>
      </w:r>
      <w:r w:rsidRPr="00BF29D8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F29D8">
        <w:rPr>
          <w:rFonts w:ascii="Times New Roman" w:eastAsia="Calibri" w:hAnsi="Times New Roman" w:cs="Times New Roman"/>
          <w:sz w:val="28"/>
          <w:szCs w:val="28"/>
        </w:rPr>
        <w:t>Размер платы, взимаемой с заявителя при предоставлении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муниципальной услуги, и способы ее взимания в случаях,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предусмотренных федеральными законами, принимаемыми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в соответствии с ними иными нормативными правовыми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актами Российской Федерации, нормативными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правовыми актами области</w:t>
      </w:r>
      <w:r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Pr="00BF29D8">
        <w:rPr>
          <w:rFonts w:ascii="Times New Roman" w:eastAsia="Calibri" w:hAnsi="Times New Roman" w:cs="Times New Roman"/>
          <w:sz w:val="28"/>
          <w:szCs w:val="28"/>
        </w:rPr>
        <w:t>в случаях,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предусмотренных федеральными законами, принимаемыми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в соответствии с ними иными нормативными правовыми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актами Российской Федерации, нормативными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правовыми актами области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  <w:proofErr w:type="gramEnd"/>
    </w:p>
    <w:p w14:paraId="574BB915" w14:textId="5FA980B5" w:rsidR="00BF29D8" w:rsidRDefault="00BF29D8" w:rsidP="00BF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1.1.6. подраздел </w:t>
      </w:r>
      <w:r w:rsidRPr="00BF29D8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F29D8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за предоставление услуг, необходимых и 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включая информацию о методиках расчета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9D8">
        <w:rPr>
          <w:rFonts w:ascii="Times New Roman" w:eastAsia="Calibri" w:hAnsi="Times New Roman" w:cs="Times New Roman"/>
          <w:sz w:val="28"/>
          <w:szCs w:val="28"/>
        </w:rPr>
        <w:t>размера такой платы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6ED7CE65" w14:textId="5396E8CB" w:rsidR="00296D62" w:rsidRDefault="00BF29D8" w:rsidP="009F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1.1.7. </w:t>
      </w:r>
      <w:r w:rsidR="00296D62">
        <w:rPr>
          <w:rFonts w:ascii="Times New Roman" w:eastAsia="Calibri" w:hAnsi="Times New Roman" w:cs="Times New Roman"/>
          <w:sz w:val="28"/>
          <w:szCs w:val="28"/>
        </w:rPr>
        <w:t>в наименовании подраздела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2.13. 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96D62">
        <w:rPr>
          <w:rFonts w:ascii="Times New Roman" w:eastAsia="Calibri" w:hAnsi="Times New Roman" w:cs="Times New Roman"/>
          <w:sz w:val="28"/>
          <w:szCs w:val="28"/>
        </w:rPr>
        <w:t>«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запроса о предоставлении муниципальной услуги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и при получении результата предоставления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9F0D05">
        <w:rPr>
          <w:rFonts w:ascii="Times New Roman" w:eastAsia="Calibri" w:hAnsi="Times New Roman" w:cs="Times New Roman"/>
          <w:sz w:val="28"/>
          <w:szCs w:val="28"/>
        </w:rPr>
        <w:t>первом абзаце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запроса о предоставлении муниципальной услуги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и при получении результата предоставления</w:t>
      </w:r>
      <w:r w:rsidR="009F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D05" w:rsidRPr="009F0D05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296D62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296D62" w:rsidRPr="00296D62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296D62">
        <w:rPr>
          <w:rFonts w:ascii="Times New Roman" w:eastAsia="Calibri" w:hAnsi="Times New Roman" w:cs="Times New Roman"/>
          <w:sz w:val="28"/>
          <w:szCs w:val="28"/>
        </w:rPr>
        <w:t>заявителем з</w:t>
      </w:r>
      <w:r w:rsidR="00296D62" w:rsidRPr="00296D62">
        <w:rPr>
          <w:rFonts w:ascii="Times New Roman" w:eastAsia="Calibri" w:hAnsi="Times New Roman" w:cs="Times New Roman"/>
          <w:sz w:val="28"/>
          <w:szCs w:val="28"/>
        </w:rPr>
        <w:t>апроса о предоставлении муниципальной услуги и при получении</w:t>
      </w:r>
      <w:proofErr w:type="gramEnd"/>
      <w:r w:rsidR="00296D62" w:rsidRPr="00296D62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центр»;</w:t>
      </w:r>
    </w:p>
    <w:p w14:paraId="270BB3AC" w14:textId="511F2274" w:rsidR="009F0D05" w:rsidRDefault="009F0D05" w:rsidP="009F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1.1.8.</w:t>
      </w:r>
      <w:r w:rsidR="0029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наименовании подраздела 2.14 «</w:t>
      </w:r>
      <w:r w:rsidRPr="009F0D05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заявления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услуги,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организации, участвующей в предоставлении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муниципальной услуги,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Pr="009F0D05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организации, участвующей в предоставлении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муниципальной услуги,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240B6666" w14:textId="6FAE8F04" w:rsidR="009F0D05" w:rsidRDefault="009F0D05" w:rsidP="009F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1.1.9. в наименовании подраздела 2.15. «</w:t>
      </w:r>
      <w:r w:rsidRPr="009F0D05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муниципальные услуги, к залу ожидания, местам для заполнения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запросов о предоставлении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информационным стендам с образцами их заполнения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и перечнем документов, необходимых для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 xml:space="preserve">каждой муниципальной </w:t>
      </w:r>
      <w:proofErr w:type="gramStart"/>
      <w:r w:rsidRPr="009F0D05">
        <w:rPr>
          <w:rFonts w:ascii="Times New Roman" w:eastAsia="Calibri" w:hAnsi="Times New Roman" w:cs="Times New Roman"/>
          <w:sz w:val="28"/>
          <w:szCs w:val="28"/>
        </w:rPr>
        <w:t>услуги, в том числе к обеспечению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доступности для инвалидов указанных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Федерации о социальной защите инвалидов</w:t>
      </w:r>
      <w:r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Pr="009F0D05">
        <w:rPr>
          <w:rFonts w:ascii="Times New Roman" w:eastAsia="Calibri" w:hAnsi="Times New Roman" w:cs="Times New Roman"/>
          <w:sz w:val="28"/>
          <w:szCs w:val="28"/>
        </w:rPr>
        <w:t>, к залу ожидания, местам для заполнения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запросов о предоставлении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информационным стендам с образцами их заполнения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и перечнем документов, необходимых для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 xml:space="preserve">каждой муниципальной </w:t>
      </w:r>
      <w:r w:rsidRPr="009F0D05">
        <w:rPr>
          <w:rFonts w:ascii="Times New Roman" w:eastAsia="Calibri" w:hAnsi="Times New Roman" w:cs="Times New Roman"/>
          <w:sz w:val="28"/>
          <w:szCs w:val="28"/>
        </w:rPr>
        <w:lastRenderedPageBreak/>
        <w:t>услуги, в том числе к обеспечению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доступности для инвалидов указанных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proofErr w:type="gramEnd"/>
      <w:r w:rsidRPr="009F0D05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D05">
        <w:rPr>
          <w:rFonts w:ascii="Times New Roman" w:eastAsia="Calibri" w:hAnsi="Times New Roman" w:cs="Times New Roman"/>
          <w:sz w:val="28"/>
          <w:szCs w:val="28"/>
        </w:rPr>
        <w:t>Федерации о социальной защите инвалидов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5F9B3ABD" w14:textId="2B50BFAE" w:rsidR="00AE106D" w:rsidRDefault="00AE106D" w:rsidP="00AE1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1.1.10. в наименовании подраздела</w:t>
      </w:r>
      <w:r w:rsidRPr="00AE106D"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106D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услуги, в том числе количество взаимодействий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с должностными лицами при предоставлении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услуги и их продолжительность, возможность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муниципальной услуги в многофункциональном центре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услуг, возможность получения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о ходе предоставления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Pr="00AE106D">
        <w:rPr>
          <w:rFonts w:ascii="Times New Roman" w:eastAsia="Calibri" w:hAnsi="Times New Roman" w:cs="Times New Roman"/>
          <w:sz w:val="28"/>
          <w:szCs w:val="28"/>
        </w:rPr>
        <w:t>, в том числе количество взаимодействий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с должностными лицами при</w:t>
      </w:r>
      <w:proofErr w:type="gramEnd"/>
      <w:r w:rsidRPr="00AE1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106D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услуги и их продолжительность, возможность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муниципальной услуги в многофункциональном центре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услуг, возможность получения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о ходе предоставления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D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  <w:proofErr w:type="gramEnd"/>
    </w:p>
    <w:p w14:paraId="099120AC" w14:textId="6A10C4D4" w:rsidR="00AE106D" w:rsidRDefault="00137FE1" w:rsidP="00137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37FE1">
        <w:t xml:space="preserve"> </w:t>
      </w:r>
      <w:r>
        <w:t>«</w:t>
      </w:r>
      <w:r w:rsidRPr="00137FE1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административных процедур, требования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к порядку их выполнения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205BF6AC" w14:textId="4403990E" w:rsidR="00137FE1" w:rsidRPr="00137FE1" w:rsidRDefault="00137FE1" w:rsidP="00137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1.2.1. подраздел 4 «</w:t>
      </w:r>
      <w:r w:rsidRPr="00137FE1">
        <w:rPr>
          <w:rFonts w:ascii="Times New Roman" w:eastAsia="Calibri" w:hAnsi="Times New Roman" w:cs="Times New Roman"/>
          <w:sz w:val="28"/>
          <w:szCs w:val="28"/>
        </w:rPr>
        <w:t xml:space="preserve">Порядок и формы </w:t>
      </w:r>
      <w:proofErr w:type="gramStart"/>
      <w:r w:rsidRPr="00137FE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37FE1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и подраздел 5 «</w:t>
      </w:r>
      <w:r w:rsidRPr="00137FE1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муниципальную услугу, а также должностных лиц,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FE1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14:paraId="509A6510" w14:textId="67C1A6C5" w:rsidR="00977D54" w:rsidRDefault="007F6E11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82">
        <w:rPr>
          <w:rFonts w:ascii="Times New Roman" w:eastAsia="Calibri" w:hAnsi="Times New Roman" w:cs="Times New Roman"/>
          <w:sz w:val="28"/>
          <w:szCs w:val="28"/>
        </w:rPr>
        <w:t>2</w:t>
      </w:r>
      <w:r w:rsidR="00977D54" w:rsidRPr="009E60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6082" w:rsidRPr="009E608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размещения в сетевом издании «Официальный сайт Администрации города Благовещенск» (www.admblag.ru).</w:t>
      </w:r>
    </w:p>
    <w:p w14:paraId="4D3A626F" w14:textId="1005947C" w:rsidR="002F0C40" w:rsidRPr="002F0C40" w:rsidRDefault="009E6082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F0C40" w:rsidRPr="002F0C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3458B0E2" w14:textId="77777777" w:rsidR="003A30CC" w:rsidRPr="002763B7" w:rsidRDefault="003A30CC" w:rsidP="00977D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2763B7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BB2FE" w14:textId="77777777" w:rsidR="000D3265" w:rsidRDefault="000D3265" w:rsidP="002747B1">
      <w:pPr>
        <w:spacing w:after="0" w:line="240" w:lineRule="auto"/>
      </w:pPr>
      <w:r>
        <w:separator/>
      </w:r>
    </w:p>
  </w:endnote>
  <w:endnote w:type="continuationSeparator" w:id="0">
    <w:p w14:paraId="376F8FE4" w14:textId="77777777" w:rsidR="000D3265" w:rsidRDefault="000D3265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E0AA2" w14:textId="77777777" w:rsidR="000D3265" w:rsidRDefault="000D3265" w:rsidP="002747B1">
      <w:pPr>
        <w:spacing w:after="0" w:line="240" w:lineRule="auto"/>
      </w:pPr>
      <w:r>
        <w:separator/>
      </w:r>
    </w:p>
  </w:footnote>
  <w:footnote w:type="continuationSeparator" w:id="0">
    <w:p w14:paraId="672923C3" w14:textId="77777777" w:rsidR="000D3265" w:rsidRDefault="000D3265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BD1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28CD"/>
    <w:rsid w:val="00034F5B"/>
    <w:rsid w:val="000360CE"/>
    <w:rsid w:val="000A4BAD"/>
    <w:rsid w:val="000D3265"/>
    <w:rsid w:val="000F2A8D"/>
    <w:rsid w:val="00107C33"/>
    <w:rsid w:val="00137FE1"/>
    <w:rsid w:val="00154B24"/>
    <w:rsid w:val="00163940"/>
    <w:rsid w:val="001C5EDA"/>
    <w:rsid w:val="001E2B14"/>
    <w:rsid w:val="001F2F29"/>
    <w:rsid w:val="001F6C8B"/>
    <w:rsid w:val="00225E03"/>
    <w:rsid w:val="00250725"/>
    <w:rsid w:val="00260AEB"/>
    <w:rsid w:val="00273BAD"/>
    <w:rsid w:val="002747B1"/>
    <w:rsid w:val="002763B7"/>
    <w:rsid w:val="0028206A"/>
    <w:rsid w:val="00296D62"/>
    <w:rsid w:val="002A5F0E"/>
    <w:rsid w:val="002B11D2"/>
    <w:rsid w:val="002C3B9E"/>
    <w:rsid w:val="002C3C62"/>
    <w:rsid w:val="002D16C6"/>
    <w:rsid w:val="002F0C40"/>
    <w:rsid w:val="003272AB"/>
    <w:rsid w:val="00335536"/>
    <w:rsid w:val="00372789"/>
    <w:rsid w:val="003A22FB"/>
    <w:rsid w:val="003A2736"/>
    <w:rsid w:val="003A30CC"/>
    <w:rsid w:val="003A41A4"/>
    <w:rsid w:val="003D1D45"/>
    <w:rsid w:val="003E7B86"/>
    <w:rsid w:val="003F161B"/>
    <w:rsid w:val="00440D91"/>
    <w:rsid w:val="004414F3"/>
    <w:rsid w:val="00471BBF"/>
    <w:rsid w:val="004768ED"/>
    <w:rsid w:val="00484BE6"/>
    <w:rsid w:val="00487FF0"/>
    <w:rsid w:val="004A0BC3"/>
    <w:rsid w:val="004E07E2"/>
    <w:rsid w:val="00502266"/>
    <w:rsid w:val="00517F02"/>
    <w:rsid w:val="00523E2A"/>
    <w:rsid w:val="0052484E"/>
    <w:rsid w:val="005271D9"/>
    <w:rsid w:val="00530F74"/>
    <w:rsid w:val="00564ED0"/>
    <w:rsid w:val="00624012"/>
    <w:rsid w:val="00626C33"/>
    <w:rsid w:val="00650815"/>
    <w:rsid w:val="0065697D"/>
    <w:rsid w:val="006671EE"/>
    <w:rsid w:val="00687A63"/>
    <w:rsid w:val="006A7AF3"/>
    <w:rsid w:val="006B31E4"/>
    <w:rsid w:val="006C5D56"/>
    <w:rsid w:val="006C7A89"/>
    <w:rsid w:val="006D6F5D"/>
    <w:rsid w:val="00716CE0"/>
    <w:rsid w:val="00762076"/>
    <w:rsid w:val="007811BD"/>
    <w:rsid w:val="007C1D5C"/>
    <w:rsid w:val="007F6E11"/>
    <w:rsid w:val="00801BAF"/>
    <w:rsid w:val="00847EFD"/>
    <w:rsid w:val="00884C0C"/>
    <w:rsid w:val="00892A3A"/>
    <w:rsid w:val="008B1860"/>
    <w:rsid w:val="008E7EEF"/>
    <w:rsid w:val="00945EBB"/>
    <w:rsid w:val="00977D54"/>
    <w:rsid w:val="009C53D3"/>
    <w:rsid w:val="009E6082"/>
    <w:rsid w:val="009F0D05"/>
    <w:rsid w:val="00A12ADB"/>
    <w:rsid w:val="00A12F1B"/>
    <w:rsid w:val="00A217A0"/>
    <w:rsid w:val="00A96E78"/>
    <w:rsid w:val="00AC1AD4"/>
    <w:rsid w:val="00AC378A"/>
    <w:rsid w:val="00AD6CE4"/>
    <w:rsid w:val="00AE106D"/>
    <w:rsid w:val="00AF657E"/>
    <w:rsid w:val="00B21DFE"/>
    <w:rsid w:val="00B35B7D"/>
    <w:rsid w:val="00B360BB"/>
    <w:rsid w:val="00B65283"/>
    <w:rsid w:val="00B66799"/>
    <w:rsid w:val="00B837B2"/>
    <w:rsid w:val="00B8462E"/>
    <w:rsid w:val="00B93BD1"/>
    <w:rsid w:val="00BD2435"/>
    <w:rsid w:val="00BE374F"/>
    <w:rsid w:val="00BF29D8"/>
    <w:rsid w:val="00C15123"/>
    <w:rsid w:val="00C41BA2"/>
    <w:rsid w:val="00C43D00"/>
    <w:rsid w:val="00C7276D"/>
    <w:rsid w:val="00C935EB"/>
    <w:rsid w:val="00CA6A1B"/>
    <w:rsid w:val="00CE4C32"/>
    <w:rsid w:val="00D050C7"/>
    <w:rsid w:val="00D11634"/>
    <w:rsid w:val="00D35724"/>
    <w:rsid w:val="00D40CC9"/>
    <w:rsid w:val="00D54BEC"/>
    <w:rsid w:val="00D72C8F"/>
    <w:rsid w:val="00E0733C"/>
    <w:rsid w:val="00E1635D"/>
    <w:rsid w:val="00E329AC"/>
    <w:rsid w:val="00E360F5"/>
    <w:rsid w:val="00E673AD"/>
    <w:rsid w:val="00EC4320"/>
    <w:rsid w:val="00ED2F84"/>
    <w:rsid w:val="00EE6B36"/>
    <w:rsid w:val="00F5547E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Рулина Татьяна Валерьевна</cp:lastModifiedBy>
  <cp:revision>5</cp:revision>
  <cp:lastPrinted>2019-12-11T06:16:00Z</cp:lastPrinted>
  <dcterms:created xsi:type="dcterms:W3CDTF">2025-02-27T08:20:00Z</dcterms:created>
  <dcterms:modified xsi:type="dcterms:W3CDTF">2025-02-28T01:37:00Z</dcterms:modified>
</cp:coreProperties>
</file>